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2"/>
      </w:tblGrid>
      <w:tr w:rsidR="00500FE8" w:rsidRPr="00F75ACB" w14:paraId="153F4C2A" w14:textId="77777777" w:rsidTr="004F0758">
        <w:trPr>
          <w:trHeight w:val="1369"/>
        </w:trPr>
        <w:tc>
          <w:tcPr>
            <w:tcW w:w="6152" w:type="dxa"/>
          </w:tcPr>
          <w:p w14:paraId="31E658C1" w14:textId="7D358B97" w:rsidR="004B7609" w:rsidRPr="003376B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6BB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3376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3376BB" w:rsidRPr="003376BB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20.11.2024 </w:t>
                </w:r>
              </w:sdtContent>
            </w:sdt>
            <w:r w:rsidR="004B7609" w:rsidRPr="003376BB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3376BB" w:rsidRPr="003376BB">
                  <w:rPr>
                    <w:rFonts w:ascii="Times New Roman" w:hAnsi="Times New Roman" w:cs="Times New Roman"/>
                    <w:sz w:val="26"/>
                    <w:szCs w:val="26"/>
                  </w:rPr>
                  <w:t>962</w:t>
                </w:r>
              </w:sdtContent>
            </w:sdt>
          </w:p>
          <w:p w14:paraId="6CE7B2A3" w14:textId="504FEE0F" w:rsidR="004B7609" w:rsidRPr="003376BB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76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3376B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0FE8" w:rsidRPr="00F75ACB" w14:paraId="63C24B3D" w14:textId="77777777" w:rsidTr="004F0758">
        <w:trPr>
          <w:trHeight w:val="237"/>
        </w:trPr>
        <w:tc>
          <w:tcPr>
            <w:tcW w:w="6152" w:type="dxa"/>
          </w:tcPr>
          <w:p w14:paraId="3859B004" w14:textId="3CB5ADCF" w:rsidR="00500FE8" w:rsidRPr="003376BB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3376BB">
              <w:rPr>
                <w:rFonts w:ascii="Times New Roman" w:hAnsi="Times New Roman" w:cs="Times New Roman"/>
                <w:b/>
                <w:sz w:val="26"/>
                <w:szCs w:val="26"/>
              </w:rPr>
              <w:t>О присвоении адресов объектам адресации</w:t>
            </w:r>
            <w:bookmarkEnd w:id="0"/>
          </w:p>
        </w:tc>
      </w:tr>
      <w:tr w:rsidR="00F75ACB" w:rsidRPr="00F75ACB" w14:paraId="16B470FA" w14:textId="77777777" w:rsidTr="004F0758">
        <w:trPr>
          <w:trHeight w:val="237"/>
        </w:trPr>
        <w:tc>
          <w:tcPr>
            <w:tcW w:w="6152" w:type="dxa"/>
          </w:tcPr>
          <w:p w14:paraId="705F650C" w14:textId="6BF2BB78" w:rsidR="00F75ACB" w:rsidRPr="003376B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75ACB" w:rsidRPr="00F75ACB" w14:paraId="31DF2CEC" w14:textId="77777777" w:rsidTr="004F0758">
        <w:trPr>
          <w:trHeight w:val="237"/>
        </w:trPr>
        <w:tc>
          <w:tcPr>
            <w:tcW w:w="6152" w:type="dxa"/>
          </w:tcPr>
          <w:p w14:paraId="243F77AF" w14:textId="77777777" w:rsidR="00F75ACB" w:rsidRPr="003376B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4F0758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28337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4F0758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39F0B916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2F94E3E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0758">
        <w:rPr>
          <w:rFonts w:ascii="Times New Roman" w:hAnsi="Times New Roman" w:cs="Times New Roman"/>
          <w:bCs/>
          <w:sz w:val="26"/>
          <w:szCs w:val="26"/>
        </w:rPr>
        <w:t>1. Присвоить адреса объектам адресации:</w:t>
      </w:r>
    </w:p>
    <w:p w14:paraId="113B84C8" w14:textId="77777777" w:rsidR="004F0758" w:rsidRPr="004F0758" w:rsidRDefault="004F0758" w:rsidP="004F075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361A17B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>1. Земельному участку с кадастровым номером: 65:20:0000014:38 (описание местоположения: Сахалинская область, с. Мгачи, ул. Почтовая, д. 35) присвоить адрес: Российская Федерация, Сахалинская область, городской округ «Александровск-Сахалинский район», село Мгачи, улица Почтовая, земельный участок 35.</w:t>
      </w:r>
    </w:p>
    <w:p w14:paraId="437CC7B2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>2. Земельному участку с кадастровым номером: 65:20:0000013:25 (описание местоположения: Сахалинская область, с. Мгачи, ул. Краснофлотская, д. 22) присвоить адрес: Российская Федерация, Сахалинская область, городской округ «Александровск-Сахалинский район», село Мгачи, улица Краснофлотская, земельный участок 22.</w:t>
      </w:r>
    </w:p>
    <w:p w14:paraId="2505D39A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>3. Земельному участку с кадастровым номером: 65:20:0000013:26 (описание местоположения: Сахалинская область, с. Мгачи, ул. Краснофлотская, д. 23) присвоить адрес: Российская Федерация, Сахалинская область, городской округ «Александровск-Сахалинский район», село Мгачи, улица Краснофлотская, земельный участок 23.</w:t>
      </w:r>
    </w:p>
    <w:p w14:paraId="6B938FE9" w14:textId="1BAB423F" w:rsid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 xml:space="preserve">4. Земельному участку с кадастровым номером: 65:20:0000013:32 (описание местоположения: Сахалинская область, с. Мгачи, ул. Краснофлотская, д. 42) присвоить адрес: Российская Федерация, Сахалинская область, городской округ «Александровск-Сахалинский район», село Мгачи, улица Краснофлотская, земельный участок 42. </w:t>
      </w:r>
    </w:p>
    <w:p w14:paraId="14191A05" w14:textId="2207FA76" w:rsid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204B63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704DD1A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lastRenderedPageBreak/>
        <w:t>5. Земельному участку с кадастровым номером: 65:20:0000013:35 (описание местоположения: Сахалинская область, с. Мгачи, ул. Лесная, д. 11) присвоить адрес: Российская Федерация, Сахалинская область, городской округ «Александровск-Сахалинский район», село Мгачи, улица Лесная, земельный участок 11.</w:t>
      </w:r>
    </w:p>
    <w:p w14:paraId="30A2E0E0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 xml:space="preserve">6. Земельному участку с кадастровым номером: 65:20:0000013:40 (описание местоположения: Сахалинская область, с. Мгачи, ул. Партизанская, д. 2) присвоить адрес: Российская Федерация, Сахалинская область, городской округ «Александровск-Сахалинский район», село Мгачи, улица Партизанская, земельный участок 2. </w:t>
      </w:r>
    </w:p>
    <w:p w14:paraId="7399AE37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>7. Земельному участку с кадастровым номером: 65:20:0000013:36 (описание местоположения: Сахалинская область, с. Мгачи, ул. Лесная, двлд. 15а) присвоить адрес: Российская Федерация, Сахалинская область, городской округ «Александровск-Сахалинский район», село Мгачи, улица Лесная, земельный участок 15а.</w:t>
      </w:r>
    </w:p>
    <w:p w14:paraId="69BD60B3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>8. Земельному участку с кадастровым номером: 65:20:0000013:34 (описание местоположения: Сахалинская область, с. Мгачи, ул. Лесная, д. 4) присвоить адрес: Российская Федерация, Сахалинская область, городской округ «Александровск-Сахалинский район», село Мгачи, улица Лесная, земельный участок 4.</w:t>
      </w:r>
    </w:p>
    <w:p w14:paraId="2133A273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>9. Земельному участку с кадастровым номером: 65:20:0000014:16 (описание местоположения: Сахалинская область, с. Мгачи, ул. Верхняя, д. 1) присвоить адрес: Российская Федерация, Сахалинская область, городской округ «Александровск-Сахалинский район», село Мгачи, улица Верхняя, земельный участок 1.</w:t>
      </w:r>
    </w:p>
    <w:p w14:paraId="54EBCD13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>10. Земельному участку с кадастровым номером: 65:20:0000013:37 (описание местоположения: Сахалинская область, с. Мгачи, ул. Лесная, д. 17) присвоить адрес: Российская Федерация, Сахалинская область, городской округ «Александровск-Сахалинский район», село Мгачи, улица Лесная, земельный участок 17.</w:t>
      </w:r>
    </w:p>
    <w:p w14:paraId="75272DB0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 xml:space="preserve">11. Земельному участку с кадастровым номером: 65:20:0000014:22 (описание местоположения: Сахалинская область, с. Мгачи, ул. Верхняя, д. 25) присвоить адрес: Российская Федерация, Сахалинская область, городской округ «Александровск-Сахалинский район», село Мгачи, улица Верхняя, земельный участок 25. </w:t>
      </w:r>
    </w:p>
    <w:p w14:paraId="7B10A654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 xml:space="preserve">12. Земельному участку с кадастровым номером: 65:20:0000016:66 (описание местоположения: Сахалинская область, с. Мгачи, ул. Первомайская, д. 69) присвоить адрес: Российская Федерация, Сахалинская область, городской округ «Александровск-Сахалинский район», село Мгачи, улица Первомайская, земельный участок 69. </w:t>
      </w:r>
    </w:p>
    <w:p w14:paraId="48C9EC36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 xml:space="preserve">13. Земельному участку с кадастровым номером: 65:20:0000016:33 (описание местоположения: Сахалинская область, с. Мгачи, ул. Первомайская, д. 113) присвоить адрес: Российская Федерация, Сахалинская область, городской округ «Александровск-Сахалинский район», село Мгачи, улица Первомайская, земельный участок 113. </w:t>
      </w:r>
    </w:p>
    <w:p w14:paraId="0577ABA9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>14. Земельному участку с кадастровым номером: 65:20:0000016:34 (описание местоположения: Сахалинская область, с. Мгачи, ул. Первомайская, д. 117) присвоить адрес: Российская Федерация, Сахалинская область, городской округ «Александровск-Сахалинский район», село Мгачи, улица Первомайская, земельный участок 117.</w:t>
      </w:r>
    </w:p>
    <w:p w14:paraId="5B013647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 xml:space="preserve">15. Земельному участку с кадастровым номером: 65:20:0000016:31 (описание местоположения: Сахалинская область, с. Мгачи, ул. Первомайская, д. 83) присвоить адрес: Российская Федерация, Сахалинская область, городской округ «Александровск-Сахалинский район», село Мгачи, улица Первомайская, земельный участок 83. </w:t>
      </w:r>
    </w:p>
    <w:p w14:paraId="588C315C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 xml:space="preserve">16. Земельному участку с кадастровым номером: 65:20:0000016:45 (описание местоположения: Сахалинская область, с. Мгачи, ул. Первомайская, д. 201) присвоить адрес: Российская Федерация, Сахалинская область, городской округ «Александровск-Сахалинский район», село Мгачи, улица Первомайская, земельный участок 201. </w:t>
      </w:r>
    </w:p>
    <w:p w14:paraId="154E8206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 xml:space="preserve">17. Земельному участку с кадастровым номером: 65:20:0000016:39 (описание местоположения: Сахалинская область, с. Мгачи, ул. Первомайская, д. 163) присвоить адрес: Российская Федерация, Сахалинская область, городской округ «Александровск-Сахалинский район», село Мгачи, улица Первомайская, земельный участок 163. </w:t>
      </w:r>
    </w:p>
    <w:p w14:paraId="7FDECD5C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lastRenderedPageBreak/>
        <w:t>18. Земельному участку с кадастровым номером: 65:20:0000016:44 (описание местоположения: Сахалинская область, с. Мгачи, ул. Первомайская, д. 199) присвоить адрес: Российская Федерация, Сахалинская область, городской округ «Александровск-Сахалинский район», село Мгачи, улица Первомайская, земельный участок 199.</w:t>
      </w:r>
    </w:p>
    <w:p w14:paraId="21793092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 xml:space="preserve">19. Земельному участку с кадастровым номером: 65:20:0000016:36 (описание местоположения: Сахалинская область, с. Мгачи, ул. Первомайская, д. 121) присвоить адрес: Российская Федерация, Сахалинская область, городской округ «Александровск-Сахалинский район», село Мгачи, улица Первомайская, земельный участок 121.  </w:t>
      </w:r>
    </w:p>
    <w:p w14:paraId="4149051D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>20. Земельному участку с кадастровым номером: 65:20:0000018:35 (описание местоположения: Сахалинская область, с. Мгачи, ул. Угольная, д. 4) присвоить адрес: Российская Федерация, Сахалинская область, городской округ «Александровск-Сахалинский район», село Мгачи, улица Угольная, земельный участок 4.</w:t>
      </w:r>
    </w:p>
    <w:p w14:paraId="29560C98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>21. Земельному участку с кадастровым номером: 65:20:0000013:16 (описание местоположения: Сахалинская область, с. Мгачи, ул. Восточная, д. 19) присвоить адрес: Российская Федерация, Сахалинская область, городской округ «Александровск-Сахалинский район», село Мгачи, улица Восточная, земельный участок 19.</w:t>
      </w:r>
    </w:p>
    <w:p w14:paraId="652DDBA3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 xml:space="preserve">22. Земельному участку с кадастровым номером: 65:20:0000014:21 (описание местоположения: Сахалинская область, с. Мгачи, ул. Верхняя, д. 16) присвоить адрес: Российская Федерация, Сахалинская область, городской округ «Александровск-Сахалинский район», село Мгачи, улица Верхняя, земельный участок 16. </w:t>
      </w:r>
    </w:p>
    <w:p w14:paraId="2B4FF3CD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 xml:space="preserve">23. Земельному участку с кадастровым номером: 65:20:0000014:32 (описание местоположения: Сахалинская область, с. Мгачи, ул. Ново-Мгачинская, д. 27) присвоить адрес: Российская Федерация, Сахалинская область, городской округ «Александровск-Сахалинский район», село Мгачи, улица Ново-Мгачинская, земельный участок 27. </w:t>
      </w:r>
    </w:p>
    <w:p w14:paraId="3548D56B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 xml:space="preserve">24. Земельному участку с кадастровым номером: 65:20:0000014:57 (описание местоположения: Сахалинская область, с. Мгачи, ул. Советская, д. 4) присвоить адрес: Российская Федерация, Сахалинская область, городской округ «Александровск-Сахалинский район», село Мгачи, улица Советская, земельный участок 4. </w:t>
      </w:r>
    </w:p>
    <w:p w14:paraId="46302A76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 xml:space="preserve">25. Земельному участку с кадастровым номером: 65:20:0000021:2 (описание местоположения: Сахалинская область, с. Мгачи, ул. Первомайская, д. 111) присвоить адрес: Российская Федерация, Сахалинская область, городской округ «Александровск-Сахалинский район», село Мгачи, улица Первомайская, земельный участок 111.  </w:t>
      </w:r>
    </w:p>
    <w:p w14:paraId="40D9BA5F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>26. Земельному участку с кадастровым номером: 65:20:0000007:95 (описание местоположения: Сахалинская область, с. Виахту, ул. Почтовая, д. 4) присвоить адрес: Российская Федерация, Сахалинская область, городской округ «Александровск-Сахалинский район», село Виахту, улица Почтовая, земельный участок 4.</w:t>
      </w:r>
    </w:p>
    <w:p w14:paraId="7BCFAF9E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 xml:space="preserve">27. Земельному участку с кадастровым номером: 65:20:0000009:271 (описание местоположения: Сахалинская область, с. Хоэ, ул. Школьная, д. 9) присвоить адрес: Российская Федерация, Сахалинская область, городской округ «Александровск-Сахалинский район», село Хоэ, улица Школьная, земельный участок 9. </w:t>
      </w:r>
    </w:p>
    <w:p w14:paraId="699129D2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>28. Земельному участку с кадастровым номером: 65:20:0000025:320 (описание местоположения: Сахалинская область, с. Арково, ул. Заречная, д. 5) присвоить адрес: Российская Федерация, Сахалинская область, городской округ «Александровск-Сахалинский район», село Арково, улица Заречная, земельный участок 5.</w:t>
      </w:r>
    </w:p>
    <w:p w14:paraId="00FE4D03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 xml:space="preserve">29. Земельному участку с кадастровым номером: 65:20:0000016:32 (описание местоположения: Сахалинская область, с. Мгачи, ул. Советская, д. 52А) присвоить адрес: Российская Федерация, Сахалинская область, городской округ «Александровск-Сахалинский район», село Мгачи, улица Советская, земельный участок 52А. </w:t>
      </w:r>
    </w:p>
    <w:p w14:paraId="36DD18E6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>30. Земельному участку с кадастровым номером: 65:20:0000011:2 (описание местоположения: Сахалинская область, с. Танги, ул. Лесная, д. 11А) присвоить адрес: Российская Федерация, Сахалинская область, городской округ «Александровск-Сахалинский район», село Танги, улица Лесная, земельный участок 11А.</w:t>
      </w:r>
    </w:p>
    <w:p w14:paraId="5B10FADC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lastRenderedPageBreak/>
        <w:t>31. Земельному участку с кадастровым номером: 65:20:0000012:112 (описание местоположения: Сахалинская область, с. Мангидай, пер. Школьный, д. 1) присвоить адрес: Российская Федерация, Сахалинская область, городской округ «Александровск-Сахалинский район», село Мангидай, переулок Школьный, земельный участок 1.</w:t>
      </w:r>
    </w:p>
    <w:p w14:paraId="35749DEB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 xml:space="preserve">32. Земельному участку с кадастровым номером: 65:20:0000014:387 (описание местоположения: Сахалинская область, с. Мгачи, ул. Первомайская, д. 36) присвоить адрес: Российская Федерация, Сахалинская область, городской округ «Александровск-Сахалинский район», село Мгачи, улица Первомайская, земельный участок 36. </w:t>
      </w:r>
    </w:p>
    <w:p w14:paraId="55DB0B99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 xml:space="preserve">33. Земельному участку с кадастровым номером: 65:20:0000009:570 (описание местоположения: Сахалинская область, с. Хоэ, пер. Комсомольский, д. 3) присвоить адрес: Российская Федерация, Сахалинская область, городской округ «Александровск-Сахалинский район», село Хоэ, переулок Комсомольский, земельный участок 3. </w:t>
      </w:r>
    </w:p>
    <w:p w14:paraId="4F58D482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>34. Земельному участку с кадастровым номером: 65:20:0000028:131 (описание местоположения: Сахалинская область, с. Михайловка, ул. Первомайская, д. 1) присвоить адрес: Российская Федерация, Сахалинская область, городской округ «Александровск-Сахалинский район», село Михайловка, улица Первомайская, земельный участок 1.</w:t>
      </w:r>
    </w:p>
    <w:p w14:paraId="1DDD5698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>35. Земельному участку с кадастровым номером: 65:20:0000028:133 (описание местоположения: Сахалинская область, с. Михайловка, ул. Первомайская, д. 17) присвоить адрес: Российская Федерация, Сахалинская область, городской округ «Александровск-Сахалинский район», село Михайловка, улица Первомайская, земельный участок 17.</w:t>
      </w:r>
    </w:p>
    <w:p w14:paraId="4F4FD71D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>36. Земельному участку с кадастровым номером: 65:20:0000025:32 (описание местоположения: Сахалинская область, с. Чеховское, ул. Речная, д. 2) присвоить адрес: Российская Федерация, Сахалинская область, городской округ «Александровск-Сахалинский район», село Чеховское, улица Речная, земельный участок 2.</w:t>
      </w:r>
    </w:p>
    <w:p w14:paraId="44FC61D4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>37. Земельному участку с кадастровым номером: 65:20:0000028:5 (описание местоположения: Сахалинская область, с. Михайловка, ул. Первомайская, д. 5) присвоить адрес: Российская Федерация, Сахалинская область, городской округ «Александровск-Сахалинский район», село Михайловка, улица Первомайская, земельный участок 5.</w:t>
      </w:r>
    </w:p>
    <w:p w14:paraId="2141EA3E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 xml:space="preserve">38. Земельному участку с кадастровым номером: 65:20:0000028:4 (описание местоположения: Сахалинская область, с. Михайловка, ул. Бугайского, д. 3) присвоить адрес: Российская Федерация, Сахалинская область, городской округ «Александровск-Сахалинский район», село Михайловка, улица Бугайского, земельный участок 3. </w:t>
      </w:r>
    </w:p>
    <w:p w14:paraId="78C41966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 xml:space="preserve">39. Земельному участку с кадастровым номером: 65:20:0000028:106 (описание местоположения: Сахалинская область, с. Михайловка, ул. Бугайского, д. 53) присвоить адрес: Российская Федерация, Сахалинская область, городской округ «Александровск-Сахалинский район», село Михайловка, улица Бугайского, земельный участок 53. </w:t>
      </w:r>
    </w:p>
    <w:p w14:paraId="160F45D5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>40. Земельному участку с кадастровым номером: 65:20:0000013:33 (описание местоположения: Сахалинская область, с. Мгачи, ул. Лесная, д. 2) присвоить адрес: Российская Федерация, Сахалинская область, городской округ «Александровск-Сахалинский район», село Мгачи, улица Лесная, земельный участок 2.</w:t>
      </w:r>
    </w:p>
    <w:p w14:paraId="62F6C5E2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>41. Земельному участку с кадастровым номером: 65:20:0000025:124 (описание местоположения: Сахалинская область, с. Арково, ул. Подгорная, д. 1А) присвоить адрес: Российская Федерация, Сахалинская область, городской округ «Александровск-Сахалинский район», село Арково, улица Подгорная, земельный участок 1а.</w:t>
      </w:r>
    </w:p>
    <w:p w14:paraId="30125036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 xml:space="preserve">42. Земельному участку с кадастровым номером: 65:20:0000025:30 (описание местоположения: Сахалинская область, с. Чеховское, ул. Речная, д. 10) присвоить адрес: Российская Федерация, Сахалинская область, городской округ «Александровск-Сахалинский район», село Чеховское, улица Речная, земельный участок 10. </w:t>
      </w:r>
    </w:p>
    <w:p w14:paraId="499BEAAE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>43. Земельному участку с кадастровым номером: 65:20:0000025:73 (описание местоположения: Сахалинская область, с. Арково, ул. Рабочая, д. 8) присвоить адрес: Российская Федерация, Сахалинская область, городской округ «Александровск-Сахалинский район», село Арково, улица Рабочая, земельный участок 8.</w:t>
      </w:r>
    </w:p>
    <w:p w14:paraId="3A1253FA" w14:textId="3D6557AC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lastRenderedPageBreak/>
        <w:t xml:space="preserve">44. Земельному участку с кадастровым номером: 65:20:0000016:38 (описание местоположения: Сахалинская область, с. Мгачи, ул. Первомайская, д. 155А) присвоить адрес: Российская Федерация, Сахалинская область, городской округ «Александровск-Сахалинский район», село Мгачи, улица Первомайская, земельный участок 155а. </w:t>
      </w:r>
    </w:p>
    <w:p w14:paraId="6C2C6D51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>45. Земельному участку с кадастровым номером: 65:20:0000016:18 (описание местоположения: Сахалинская область, с. Мгачи, ул. Зеленая, д. 17) присвоить адрес: Российская Федерация, Сахалинская область, городской округ «Александровск-Сахалинский район», село Мгачи, улица Зеленая, земельный участок 17.</w:t>
      </w:r>
    </w:p>
    <w:p w14:paraId="7F6AB1E9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>46. Земельному участку с кадастровым номером: 65:20:0000016:20 (описание местоположения: Сахалинская область, с. Мгачи, ул. Зеленая, д. 19) присвоить адрес: Российская Федерация, Сахалинская область, городской округ «Александровск-Сахалинский район», село Мгачи, улица Зеленая, земельный участок 19.</w:t>
      </w:r>
    </w:p>
    <w:p w14:paraId="3B3830A8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 xml:space="preserve">47. Земельному участку с кадастровым номером: 65:20:0000016:22 (описание местоположения: Сахалинская область, с. Мгачи, ул. Зеленая, д. 21) присвоить адрес: Российская Федерация, Сахалинская область, городской округ «Александровск-Сахалинский район», село Мгачи, улица Зеленая, земельный участок 21. </w:t>
      </w:r>
    </w:p>
    <w:p w14:paraId="75AF5DFE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 xml:space="preserve">48. Земельному участку с кадастровым номером: 65:20:0000028:84 (описание местоположения: Сахалинская область, с. Михайловка, ул. Первомайская, д. 15) присвоить адрес: Российская Федерация, Сахалинская область, городской округ «Александровск-Сахалинский район», село Михайловка, улица Первомайская, земельный участок 15. </w:t>
      </w:r>
    </w:p>
    <w:p w14:paraId="63B5C59E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 xml:space="preserve">49. Земельному участку с кадастровым номером: 65:20:0000025:140 (описание местоположения: Сахалинская область, с. Арково, ул. Советская, д. 11) присвоить адрес: Российская Федерация, Сахалинская область, городской округ «Александровск-Сахалинский район», село Арково, улица Советская, земельный участок 11. </w:t>
      </w:r>
    </w:p>
    <w:p w14:paraId="4F6B316A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 xml:space="preserve">50. Земельному участку с кадастровым номером: 65:20:0000028:20 (описание местоположения: Сахалинская область, с. Михайловка, ул. Бугайского, д. 33) присвоить адрес: Российская Федерация, Сахалинская область, городской округ «Александровск-Сахалинский район», село Михайловка, улица Бугайского, земельный участок 33. </w:t>
      </w:r>
    </w:p>
    <w:p w14:paraId="5E538261" w14:textId="77777777" w:rsidR="004F0758" w:rsidRPr="004F0758" w:rsidRDefault="004F0758" w:rsidP="004F07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BD9908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38A4A0EC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3043508E" w14:textId="197A6CF7" w:rsidR="00F75ACB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758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p w14:paraId="08B2FD40" w14:textId="55AA3898" w:rsid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4A0FD5" w14:textId="77777777" w:rsidR="004F0758" w:rsidRPr="004F0758" w:rsidRDefault="004F0758" w:rsidP="004F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51A5E445" w14:textId="77777777" w:rsidR="004F0758" w:rsidRPr="004F0758" w:rsidRDefault="004F0758" w:rsidP="004F0758">
            <w:pPr>
              <w:jc w:val="both"/>
              <w:rPr>
                <w:b/>
                <w:bCs/>
                <w:sz w:val="26"/>
                <w:szCs w:val="26"/>
              </w:rPr>
            </w:pPr>
            <w:r w:rsidRPr="004F0758">
              <w:rPr>
                <w:b/>
                <w:bCs/>
                <w:sz w:val="26"/>
                <w:szCs w:val="26"/>
              </w:rPr>
              <w:t xml:space="preserve">И. о. мэра городского округа </w:t>
            </w:r>
          </w:p>
          <w:p w14:paraId="601364E5" w14:textId="64330B6C" w:rsidR="00306664" w:rsidRPr="00C9468F" w:rsidRDefault="004F0758" w:rsidP="004F0758">
            <w:pPr>
              <w:rPr>
                <w:sz w:val="28"/>
                <w:szCs w:val="28"/>
              </w:rPr>
            </w:pPr>
            <w:r w:rsidRPr="004F0758">
              <w:rPr>
                <w:b/>
                <w:bCs/>
                <w:sz w:val="26"/>
                <w:szCs w:val="26"/>
              </w:rPr>
              <w:t>«Александровск-Сахалинский район»</w:t>
            </w:r>
            <w:r w:rsidRPr="004F0758">
              <w:rPr>
                <w:sz w:val="26"/>
                <w:szCs w:val="26"/>
              </w:rPr>
              <w:t xml:space="preserve">                                                     </w:t>
            </w:r>
          </w:p>
        </w:tc>
        <w:tc>
          <w:tcPr>
            <w:tcW w:w="4075" w:type="dxa"/>
          </w:tcPr>
          <w:p w14:paraId="4FBB1CBB" w14:textId="27EF9831" w:rsidR="007E2FC4" w:rsidRDefault="007E2FC4" w:rsidP="007E2FC4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В. В. Козьяков</w:t>
            </w:r>
          </w:p>
          <w:p w14:paraId="63128EFD" w14:textId="32B7C987" w:rsidR="00306664" w:rsidRPr="00C9468F" w:rsidRDefault="00306664" w:rsidP="00621BD5">
            <w:pPr>
              <w:jc w:val="right"/>
              <w:rPr>
                <w:sz w:val="28"/>
                <w:szCs w:val="28"/>
              </w:rPr>
            </w:pP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4F0758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376BB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4F0758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2FC4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81A90"/>
    <w:rsid w:val="00846256"/>
    <w:rsid w:val="00A333A2"/>
    <w:rsid w:val="00D53145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purl.org/dc/elements/1.1/"/>
    <ds:schemaRef ds:uri="D7192FFF-C2B2-4F10-B7A4-C791C93B1729"/>
    <ds:schemaRef ds:uri="http://schemas.microsoft.com/office/2006/documentManagement/types"/>
    <ds:schemaRef ds:uri="http://purl.org/dc/terms/"/>
    <ds:schemaRef ds:uri="00ae519a-a787-4cb6-a9f3-e0d2ce624f96"/>
    <ds:schemaRef ds:uri="http://schemas.microsoft.com/office/infopath/2007/PartnerControls"/>
    <ds:schemaRef ds:uri="http://www.w3.org/XML/1998/namespace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1644F6-3293-443C-8EBF-F4FECE69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2024-11-20T23:37:00Z</cp:lastPrinted>
  <dcterms:created xsi:type="dcterms:W3CDTF">2024-11-19T22:19:00Z</dcterms:created>
  <dcterms:modified xsi:type="dcterms:W3CDTF">2024-11-20T23:37:00Z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